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36"/>
        <w:tblW w:w="16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92"/>
        <w:gridCol w:w="1134"/>
        <w:gridCol w:w="1059"/>
        <w:gridCol w:w="1182"/>
        <w:gridCol w:w="960"/>
        <w:gridCol w:w="1130"/>
        <w:gridCol w:w="1135"/>
        <w:gridCol w:w="1112"/>
        <w:gridCol w:w="1285"/>
        <w:gridCol w:w="1134"/>
        <w:gridCol w:w="1560"/>
        <w:gridCol w:w="351"/>
      </w:tblGrid>
      <w:tr w:rsidR="00DE0634" w:rsidRPr="00F71F98" w:rsidTr="00921F18">
        <w:trPr>
          <w:trHeight w:val="1418"/>
        </w:trPr>
        <w:tc>
          <w:tcPr>
            <w:tcW w:w="16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634" w:rsidRDefault="000C750D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2</w:t>
            </w:r>
            <w:r w:rsidR="00DE0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письму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Министерства финансов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  <w:p w:rsidR="00DE0634" w:rsidRDefault="00DE0634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BC0F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№ </w:t>
            </w:r>
          </w:p>
          <w:p w:rsidR="00192C41" w:rsidRPr="00F71F98" w:rsidRDefault="00192C41" w:rsidP="00DE0634">
            <w:pPr>
              <w:spacing w:after="0" w:line="240" w:lineRule="auto"/>
              <w:ind w:left="126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634" w:rsidRPr="00F71F98" w:rsidTr="00921F18">
        <w:trPr>
          <w:trHeight w:val="300"/>
        </w:trPr>
        <w:tc>
          <w:tcPr>
            <w:tcW w:w="16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634" w:rsidRDefault="00DE0634" w:rsidP="00C111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размещении закупок по </w:t>
            </w:r>
            <w:r w:rsidR="0008125D"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 w:rsidR="00C111BD" w:rsidRPr="00C111BD">
              <w:rPr>
                <w:rFonts w:ascii="Times New Roman" w:hAnsi="Times New Roman" w:cs="Times New Roman"/>
                <w:b/>
              </w:rPr>
              <w:t>сельского поселения Русско-</w:t>
            </w:r>
            <w:proofErr w:type="spellStart"/>
            <w:r w:rsidR="00C111BD" w:rsidRPr="00C111BD">
              <w:rPr>
                <w:rFonts w:ascii="Times New Roman" w:hAnsi="Times New Roman" w:cs="Times New Roman"/>
                <w:b/>
              </w:rPr>
              <w:t>Юрмашский</w:t>
            </w:r>
            <w:proofErr w:type="spellEnd"/>
            <w:r w:rsidR="00C111BD" w:rsidRPr="00C111BD">
              <w:rPr>
                <w:rFonts w:ascii="Times New Roman" w:hAnsi="Times New Roman" w:cs="Times New Roman"/>
                <w:b/>
              </w:rPr>
              <w:t xml:space="preserve"> сельсовет муниципального района Уфимский район Республики Башкортостан</w:t>
            </w:r>
            <w:r w:rsidR="0027328B">
              <w:rPr>
                <w:rFonts w:ascii="Times New Roman" w:hAnsi="Times New Roman" w:cs="Times New Roman"/>
                <w:b/>
              </w:rPr>
              <w:t xml:space="preserve"> за</w:t>
            </w:r>
            <w:r w:rsidR="00BC0F0C">
              <w:rPr>
                <w:rFonts w:ascii="Times New Roman" w:hAnsi="Times New Roman" w:cs="Times New Roman"/>
                <w:b/>
              </w:rPr>
              <w:t xml:space="preserve"> январь-</w:t>
            </w:r>
            <w:r w:rsidR="008D6177">
              <w:rPr>
                <w:rFonts w:ascii="Times New Roman" w:hAnsi="Times New Roman" w:cs="Times New Roman"/>
                <w:b/>
              </w:rPr>
              <w:t>декабрь</w:t>
            </w:r>
            <w:r w:rsidR="00CA4B51">
              <w:rPr>
                <w:rFonts w:ascii="Times New Roman" w:hAnsi="Times New Roman" w:cs="Times New Roman"/>
                <w:b/>
              </w:rPr>
              <w:t xml:space="preserve"> </w:t>
            </w:r>
            <w:r w:rsidR="00335D13">
              <w:rPr>
                <w:rFonts w:ascii="Times New Roman" w:hAnsi="Times New Roman" w:cs="Times New Roman"/>
                <w:b/>
              </w:rPr>
              <w:t>2022</w:t>
            </w:r>
            <w:r w:rsidR="00EB07D7" w:rsidRPr="00EB07D7">
              <w:rPr>
                <w:rFonts w:ascii="Times New Roman" w:hAnsi="Times New Roman" w:cs="Times New Roman"/>
                <w:b/>
              </w:rPr>
              <w:t xml:space="preserve"> год</w:t>
            </w:r>
            <w:r w:rsidR="00781E10">
              <w:rPr>
                <w:rFonts w:ascii="Times New Roman" w:hAnsi="Times New Roman" w:cs="Times New Roman"/>
                <w:b/>
              </w:rPr>
              <w:t>а</w:t>
            </w:r>
          </w:p>
          <w:p w:rsidR="00DE0634" w:rsidRPr="00B76348" w:rsidRDefault="00312C8F" w:rsidP="00DE06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</w:t>
            </w:r>
            <w:r w:rsidR="00DE0634" w:rsidRPr="009D1D40">
              <w:rPr>
                <w:rFonts w:ascii="Times New Roman" w:hAnsi="Times New Roman" w:cs="Times New Roman"/>
              </w:rPr>
              <w:t>(наименование муниципального образования</w:t>
            </w:r>
            <w:r w:rsidR="003A350B">
              <w:rPr>
                <w:rFonts w:ascii="Times New Roman" w:hAnsi="Times New Roman" w:cs="Times New Roman"/>
              </w:rPr>
              <w:t xml:space="preserve"> РБ</w:t>
            </w:r>
            <w:r w:rsidR="00DE0634" w:rsidRPr="009D1D40">
              <w:rPr>
                <w:rFonts w:ascii="Times New Roman" w:hAnsi="Times New Roman" w:cs="Times New Roman"/>
              </w:rPr>
              <w:t>)</w:t>
            </w:r>
          </w:p>
        </w:tc>
      </w:tr>
      <w:tr w:rsidR="00DE0634" w:rsidRPr="00F71F98" w:rsidTr="00921F18">
        <w:trPr>
          <w:trHeight w:val="80"/>
        </w:trPr>
        <w:tc>
          <w:tcPr>
            <w:tcW w:w="164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634" w:rsidRPr="00DE0634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0634" w:rsidRPr="00F71F98" w:rsidTr="00921F18">
        <w:trPr>
          <w:gridAfter w:val="1"/>
          <w:wAfter w:w="351" w:type="dxa"/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01" w:type="dxa"/>
            <w:gridSpan w:val="2"/>
            <w:vMerge w:val="restart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DE0634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DE0634" w:rsidRPr="00F71F98" w:rsidRDefault="00DE0634" w:rsidP="00D1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  <w:r w:rsidRPr="008C6FDA">
              <w:rPr>
                <w:rFonts w:ascii="Times New Roman" w:eastAsia="Times New Roman" w:hAnsi="Times New Roman" w:cs="Times New Roman"/>
                <w:sz w:val="18"/>
                <w:szCs w:val="20"/>
              </w:rPr>
              <w:t>=(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5+</w:t>
            </w:r>
            <w:r w:rsidRPr="008C6FDA">
              <w:rPr>
                <w:rFonts w:ascii="Times New Roman" w:eastAsia="Times New Roman" w:hAnsi="Times New Roman" w:cs="Times New Roman"/>
                <w:sz w:val="18"/>
                <w:szCs w:val="20"/>
              </w:rPr>
              <w:t>6+7+8+9+</w:t>
            </w:r>
            <w:r w:rsidR="00D15B78">
              <w:rPr>
                <w:rFonts w:ascii="Times New Roman" w:eastAsia="Times New Roman" w:hAnsi="Times New Roman" w:cs="Times New Roman"/>
                <w:sz w:val="18"/>
                <w:szCs w:val="20"/>
              </w:rPr>
              <w:t>10</w:t>
            </w:r>
            <w:r w:rsidR="00A11E47">
              <w:rPr>
                <w:rFonts w:ascii="Times New Roman" w:eastAsia="Times New Roman" w:hAnsi="Times New Roman" w:cs="Times New Roman"/>
                <w:sz w:val="18"/>
                <w:szCs w:val="20"/>
              </w:rPr>
              <w:t>+11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аукцион</w:t>
            </w:r>
          </w:p>
        </w:tc>
        <w:tc>
          <w:tcPr>
            <w:tcW w:w="3225" w:type="dxa"/>
            <w:gridSpan w:val="3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Запрос предложений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у единственного поставщика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Закупки у субъектов малого предпринимательства</w:t>
            </w:r>
          </w:p>
        </w:tc>
      </w:tr>
      <w:tr w:rsidR="00DE0634" w:rsidRPr="00F71F98" w:rsidTr="00921F18">
        <w:trPr>
          <w:gridAfter w:val="1"/>
          <w:wAfter w:w="351" w:type="dxa"/>
          <w:trHeight w:val="1537"/>
        </w:trPr>
        <w:tc>
          <w:tcPr>
            <w:tcW w:w="534" w:type="dxa"/>
            <w:vMerge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  <w:gridSpan w:val="2"/>
            <w:vMerge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DE0634" w:rsidRPr="00F71F98" w:rsidRDefault="00DE0634" w:rsidP="00DE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конкурс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с ограниченным участием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Двухэтапный конкурс</w:t>
            </w:r>
          </w:p>
        </w:tc>
        <w:tc>
          <w:tcPr>
            <w:tcW w:w="1112" w:type="dxa"/>
            <w:vMerge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E0634" w:rsidRPr="00F71F98" w:rsidRDefault="00DE0634" w:rsidP="00DE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2C41" w:rsidRPr="00651439" w:rsidTr="00921F18">
        <w:trPr>
          <w:gridAfter w:val="1"/>
          <w:wAfter w:w="351" w:type="dxa"/>
          <w:trHeight w:val="248"/>
        </w:trPr>
        <w:tc>
          <w:tcPr>
            <w:tcW w:w="534" w:type="dxa"/>
            <w:shd w:val="clear" w:color="auto" w:fill="auto"/>
            <w:vAlign w:val="center"/>
            <w:hideMark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  <w:hideMark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2C41" w:rsidRPr="00651439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51439">
              <w:rPr>
                <w:rFonts w:ascii="Times New Roman" w:eastAsia="Times New Roman" w:hAnsi="Times New Roman" w:cs="Times New Roman"/>
                <w:sz w:val="16"/>
                <w:szCs w:val="20"/>
              </w:rPr>
              <w:t>12</w:t>
            </w:r>
          </w:p>
        </w:tc>
      </w:tr>
      <w:tr w:rsidR="00192C41" w:rsidRPr="00F71F98" w:rsidTr="00921F18">
        <w:trPr>
          <w:gridAfter w:val="1"/>
          <w:wAfter w:w="351" w:type="dxa"/>
          <w:trHeight w:val="526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F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проведено торгов и других способов определения поставщика, из них:</w:t>
            </w:r>
          </w:p>
        </w:tc>
        <w:tc>
          <w:tcPr>
            <w:tcW w:w="1492" w:type="dxa"/>
            <w:shd w:val="clear" w:color="auto" w:fill="auto"/>
            <w:vAlign w:val="center"/>
            <w:hideMark/>
          </w:tcPr>
          <w:p w:rsidR="00192C41" w:rsidRPr="00897446" w:rsidRDefault="00651439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К</w:t>
            </w:r>
            <w:r w:rsidR="00192C41"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оличество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41" w:rsidRPr="00F71F98" w:rsidTr="00921F18">
        <w:trPr>
          <w:gridAfter w:val="1"/>
          <w:wAfter w:w="351" w:type="dxa"/>
          <w:trHeight w:val="300"/>
        </w:trPr>
        <w:tc>
          <w:tcPr>
            <w:tcW w:w="534" w:type="dxa"/>
            <w:vMerge/>
            <w:vAlign w:val="center"/>
            <w:hideMark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  <w:hideMark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41" w:rsidRPr="00F71F98" w:rsidTr="00921F18">
        <w:trPr>
          <w:gridAfter w:val="1"/>
          <w:wAfter w:w="351" w:type="dxa"/>
          <w:trHeight w:val="245"/>
        </w:trPr>
        <w:tc>
          <w:tcPr>
            <w:tcW w:w="534" w:type="dxa"/>
            <w:vMerge/>
            <w:vAlign w:val="center"/>
            <w:hideMark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  <w:hideMark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41" w:rsidRPr="00F71F98" w:rsidTr="00921F18">
        <w:trPr>
          <w:gridAfter w:val="1"/>
          <w:wAfter w:w="351" w:type="dxa"/>
          <w:trHeight w:val="120"/>
        </w:trPr>
        <w:tc>
          <w:tcPr>
            <w:tcW w:w="534" w:type="dxa"/>
            <w:vMerge w:val="restart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9" w:type="dxa"/>
            <w:vMerge w:val="restart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заказчиками самостоятельно </w:t>
            </w:r>
          </w:p>
        </w:tc>
        <w:tc>
          <w:tcPr>
            <w:tcW w:w="1492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059" w:type="dxa"/>
            <w:vAlign w:val="center"/>
          </w:tcPr>
          <w:p w:rsidR="00192C41" w:rsidRPr="00F71F98" w:rsidRDefault="00C111BD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2" w:type="dxa"/>
            <w:vAlign w:val="center"/>
          </w:tcPr>
          <w:p w:rsidR="00C111BD" w:rsidRPr="00F71F98" w:rsidRDefault="00C111BD" w:rsidP="00C1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C41" w:rsidRPr="00F71F98" w:rsidRDefault="00C111BD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41" w:rsidRPr="00F71F98" w:rsidTr="00921F18">
        <w:trPr>
          <w:gridAfter w:val="1"/>
          <w:wAfter w:w="351" w:type="dxa"/>
          <w:trHeight w:val="609"/>
        </w:trPr>
        <w:tc>
          <w:tcPr>
            <w:tcW w:w="534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059" w:type="dxa"/>
            <w:vAlign w:val="center"/>
          </w:tcPr>
          <w:p w:rsidR="00C111BD" w:rsidRPr="00F71F98" w:rsidRDefault="00C111BD" w:rsidP="008A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A09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  <w:r w:rsidR="008A096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2" w:type="dxa"/>
            <w:vAlign w:val="center"/>
          </w:tcPr>
          <w:p w:rsidR="00192C41" w:rsidRPr="00F71F98" w:rsidRDefault="00C111BD" w:rsidP="00C1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A0966">
              <w:rPr>
                <w:rFonts w:ascii="Times New Roman" w:eastAsia="Times New Roman" w:hAnsi="Times New Roman" w:cs="Times New Roman"/>
                <w:sz w:val="20"/>
                <w:szCs w:val="20"/>
              </w:rPr>
              <w:t> 896, 1</w:t>
            </w:r>
          </w:p>
        </w:tc>
        <w:tc>
          <w:tcPr>
            <w:tcW w:w="9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C41" w:rsidRPr="00F71F98" w:rsidRDefault="00C111BD" w:rsidP="008A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A09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  <w:r w:rsidR="008A09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41" w:rsidRPr="00F71F98" w:rsidTr="00921F18">
        <w:trPr>
          <w:gridAfter w:val="1"/>
          <w:wAfter w:w="351" w:type="dxa"/>
          <w:trHeight w:val="95"/>
        </w:trPr>
        <w:tc>
          <w:tcPr>
            <w:tcW w:w="534" w:type="dxa"/>
            <w:vMerge w:val="restart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09" w:type="dxa"/>
            <w:vMerge w:val="restart"/>
            <w:vAlign w:val="center"/>
          </w:tcPr>
          <w:p w:rsidR="00192C41" w:rsidRPr="00CD623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2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 органом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уполномоченным на осуществление централизованных закупок</w:t>
            </w:r>
          </w:p>
        </w:tc>
        <w:tc>
          <w:tcPr>
            <w:tcW w:w="1492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059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41" w:rsidRPr="00F71F98" w:rsidTr="00921F18">
        <w:trPr>
          <w:gridAfter w:val="1"/>
          <w:wAfter w:w="351" w:type="dxa"/>
          <w:trHeight w:val="120"/>
        </w:trPr>
        <w:tc>
          <w:tcPr>
            <w:tcW w:w="534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059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41" w:rsidRPr="00F71F98" w:rsidTr="00921F18">
        <w:trPr>
          <w:gridAfter w:val="1"/>
          <w:wAfter w:w="351" w:type="dxa"/>
          <w:trHeight w:val="350"/>
        </w:trPr>
        <w:tc>
          <w:tcPr>
            <w:tcW w:w="534" w:type="dxa"/>
            <w:vMerge w:val="restart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09" w:type="dxa"/>
            <w:vMerge w:val="restart"/>
            <w:vAlign w:val="center"/>
          </w:tcPr>
          <w:p w:rsidR="00192C41" w:rsidRPr="00CD6238" w:rsidRDefault="00192C41" w:rsidP="008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</w:t>
            </w:r>
            <w:r w:rsidR="007C6579" w:rsidRPr="00921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</w:t>
            </w:r>
            <w:r w:rsidR="007C6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 </w:t>
            </w:r>
            <w:r w:rsidR="007C6579" w:rsidRPr="00921F18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</w:t>
            </w:r>
            <w:r w:rsidR="007C6579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="00BC0F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6579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7C6579" w:rsidRPr="00921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конкурентной политике</w:t>
            </w:r>
          </w:p>
        </w:tc>
        <w:tc>
          <w:tcPr>
            <w:tcW w:w="1492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Количество </w:t>
            </w:r>
          </w:p>
        </w:tc>
        <w:tc>
          <w:tcPr>
            <w:tcW w:w="1134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ш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т.</w:t>
            </w:r>
          </w:p>
        </w:tc>
        <w:tc>
          <w:tcPr>
            <w:tcW w:w="1059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C41" w:rsidRPr="00F71F98" w:rsidTr="00921F18">
        <w:trPr>
          <w:gridAfter w:val="1"/>
          <w:wAfter w:w="351" w:type="dxa"/>
          <w:trHeight w:val="555"/>
        </w:trPr>
        <w:tc>
          <w:tcPr>
            <w:tcW w:w="534" w:type="dxa"/>
            <w:vMerge/>
            <w:vAlign w:val="center"/>
          </w:tcPr>
          <w:p w:rsidR="00192C41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92C41" w:rsidRPr="00CD623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Начальная максимальная цена контракта</w:t>
            </w:r>
          </w:p>
        </w:tc>
        <w:tc>
          <w:tcPr>
            <w:tcW w:w="1134" w:type="dxa"/>
            <w:vAlign w:val="center"/>
          </w:tcPr>
          <w:p w:rsidR="00192C41" w:rsidRPr="00897446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97446">
              <w:rPr>
                <w:rFonts w:ascii="Times New Roman" w:eastAsia="Times New Roman" w:hAnsi="Times New Roman" w:cs="Times New Roman"/>
                <w:sz w:val="18"/>
                <w:szCs w:val="20"/>
              </w:rPr>
              <w:t>ыс. руб.</w:t>
            </w:r>
          </w:p>
        </w:tc>
        <w:tc>
          <w:tcPr>
            <w:tcW w:w="1059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5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Align w:val="center"/>
          </w:tcPr>
          <w:p w:rsidR="00192C41" w:rsidRPr="00F71F98" w:rsidRDefault="00192C41" w:rsidP="0019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1A7A" w:rsidRDefault="00291A7A" w:rsidP="00BD59AF">
      <w:pPr>
        <w:pStyle w:val="a3"/>
        <w:rPr>
          <w:rFonts w:ascii="Times New Roman" w:hAnsi="Times New Roman" w:cs="Times New Roman"/>
          <w:i/>
        </w:rPr>
      </w:pPr>
    </w:p>
    <w:p w:rsidR="00291A7A" w:rsidRDefault="00291A7A" w:rsidP="00BD59AF">
      <w:pPr>
        <w:pStyle w:val="a3"/>
        <w:rPr>
          <w:rFonts w:ascii="Times New Roman" w:eastAsia="Times New Roman" w:hAnsi="Times New Roman" w:cs="Times New Roman"/>
        </w:rPr>
      </w:pPr>
    </w:p>
    <w:p w:rsidR="00291A7A" w:rsidRPr="00872FE8" w:rsidRDefault="00291A7A" w:rsidP="00BD59AF">
      <w:pPr>
        <w:pStyle w:val="a3"/>
        <w:rPr>
          <w:rFonts w:ascii="Times New Roman" w:hAnsi="Times New Roman" w:cs="Times New Roman"/>
          <w:i/>
        </w:rPr>
      </w:pPr>
    </w:p>
    <w:p w:rsidR="00BD59AF" w:rsidRPr="007974CF" w:rsidRDefault="00BD59AF" w:rsidP="00BD59AF">
      <w:pPr>
        <w:pStyle w:val="a3"/>
        <w:rPr>
          <w:rFonts w:ascii="Times New Roman" w:hAnsi="Times New Roman" w:cs="Times New Roman"/>
          <w:u w:val="single"/>
        </w:rPr>
      </w:pPr>
      <w:r w:rsidRPr="00BD59AF">
        <w:rPr>
          <w:rFonts w:ascii="Times New Roman" w:hAnsi="Times New Roman" w:cs="Times New Roman"/>
        </w:rPr>
        <w:t xml:space="preserve">Руководитель </w:t>
      </w:r>
      <w:r w:rsidR="00C111BD">
        <w:rPr>
          <w:rFonts w:ascii="Times New Roman" w:hAnsi="Times New Roman" w:cs="Times New Roman"/>
        </w:rPr>
        <w:t xml:space="preserve">        </w:t>
      </w:r>
      <w:r w:rsidRPr="00BD59AF">
        <w:rPr>
          <w:rFonts w:ascii="Times New Roman" w:hAnsi="Times New Roman" w:cs="Times New Roman"/>
        </w:rPr>
        <w:t xml:space="preserve">____________       </w:t>
      </w:r>
      <w:r w:rsidR="007974CF">
        <w:rPr>
          <w:rFonts w:ascii="Times New Roman" w:hAnsi="Times New Roman" w:cs="Times New Roman"/>
        </w:rPr>
        <w:t xml:space="preserve">     </w:t>
      </w:r>
      <w:r w:rsidR="007974CF" w:rsidRPr="007974CF">
        <w:rPr>
          <w:rFonts w:ascii="Times New Roman" w:hAnsi="Times New Roman" w:cs="Times New Roman"/>
          <w:u w:val="single"/>
        </w:rPr>
        <w:t xml:space="preserve">Д.Р. </w:t>
      </w:r>
      <w:proofErr w:type="spellStart"/>
      <w:r w:rsidR="007974CF" w:rsidRPr="007974CF">
        <w:rPr>
          <w:rFonts w:ascii="Times New Roman" w:hAnsi="Times New Roman" w:cs="Times New Roman"/>
          <w:u w:val="single"/>
        </w:rPr>
        <w:t>Алетдинов</w:t>
      </w:r>
      <w:proofErr w:type="spellEnd"/>
    </w:p>
    <w:p w:rsidR="00BD59AF" w:rsidRPr="00BC0F0C" w:rsidRDefault="00BD59AF" w:rsidP="00CD6238">
      <w:pPr>
        <w:pStyle w:val="a3"/>
        <w:ind w:left="1985"/>
        <w:rPr>
          <w:rFonts w:ascii="Times New Roman" w:hAnsi="Times New Roman" w:cs="Times New Roman"/>
          <w:sz w:val="20"/>
          <w:szCs w:val="20"/>
        </w:rPr>
      </w:pPr>
      <w:r w:rsidRPr="00BC0F0C">
        <w:rPr>
          <w:rFonts w:ascii="Times New Roman" w:hAnsi="Times New Roman" w:cs="Times New Roman"/>
          <w:sz w:val="20"/>
          <w:szCs w:val="20"/>
        </w:rPr>
        <w:t>(подпись)               (расшифровка подписи)</w:t>
      </w:r>
    </w:p>
    <w:p w:rsidR="00BD59AF" w:rsidRPr="00BD59AF" w:rsidRDefault="00BD59AF" w:rsidP="00BD59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        </w:t>
      </w:r>
      <w:r w:rsidRPr="00BD59AF">
        <w:rPr>
          <w:rFonts w:ascii="Times New Roman" w:hAnsi="Times New Roman" w:cs="Times New Roman"/>
        </w:rPr>
        <w:t xml:space="preserve">____________       </w:t>
      </w:r>
      <w:r w:rsidR="007974CF">
        <w:rPr>
          <w:rFonts w:ascii="Times New Roman" w:hAnsi="Times New Roman" w:cs="Times New Roman"/>
        </w:rPr>
        <w:t xml:space="preserve">       </w:t>
      </w:r>
      <w:r w:rsidR="007974CF" w:rsidRPr="007974CF">
        <w:rPr>
          <w:rFonts w:ascii="Times New Roman" w:hAnsi="Times New Roman" w:cs="Times New Roman"/>
          <w:u w:val="single"/>
        </w:rPr>
        <w:t xml:space="preserve">М.В. </w:t>
      </w:r>
      <w:proofErr w:type="spellStart"/>
      <w:r w:rsidR="007974CF" w:rsidRPr="007974CF">
        <w:rPr>
          <w:rFonts w:ascii="Times New Roman" w:hAnsi="Times New Roman" w:cs="Times New Roman"/>
          <w:u w:val="single"/>
        </w:rPr>
        <w:t>Миндиярова</w:t>
      </w:r>
      <w:proofErr w:type="spellEnd"/>
      <w:r>
        <w:rPr>
          <w:rFonts w:ascii="Times New Roman" w:hAnsi="Times New Roman" w:cs="Times New Roman"/>
        </w:rPr>
        <w:t xml:space="preserve">      Тел.:</w:t>
      </w:r>
      <w:r w:rsidR="00C111BD">
        <w:rPr>
          <w:rFonts w:ascii="Times New Roman" w:hAnsi="Times New Roman" w:cs="Times New Roman"/>
        </w:rPr>
        <w:t>268-60-00(6)</w:t>
      </w:r>
    </w:p>
    <w:p w:rsidR="00164607" w:rsidRPr="00BC0F0C" w:rsidRDefault="00BD59AF" w:rsidP="009D1D40">
      <w:pPr>
        <w:pStyle w:val="a3"/>
        <w:ind w:left="1985"/>
        <w:rPr>
          <w:rFonts w:ascii="Times New Roman" w:hAnsi="Times New Roman" w:cs="Times New Roman"/>
          <w:sz w:val="20"/>
          <w:szCs w:val="20"/>
        </w:rPr>
      </w:pPr>
      <w:r w:rsidRPr="00BC0F0C">
        <w:rPr>
          <w:rFonts w:ascii="Times New Roman" w:hAnsi="Times New Roman" w:cs="Times New Roman"/>
          <w:sz w:val="20"/>
          <w:szCs w:val="20"/>
        </w:rPr>
        <w:t>(подпись)               (расшифровка подписи)</w:t>
      </w:r>
    </w:p>
    <w:sectPr w:rsidR="00164607" w:rsidRPr="00BC0F0C" w:rsidSect="009D1D40">
      <w:headerReference w:type="default" r:id="rId8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43" w:rsidRDefault="004D2543" w:rsidP="00C45346">
      <w:pPr>
        <w:spacing w:after="0" w:line="240" w:lineRule="auto"/>
      </w:pPr>
      <w:r>
        <w:separator/>
      </w:r>
    </w:p>
  </w:endnote>
  <w:endnote w:type="continuationSeparator" w:id="0">
    <w:p w:rsidR="004D2543" w:rsidRDefault="004D2543" w:rsidP="00C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43" w:rsidRDefault="004D2543" w:rsidP="00C45346">
      <w:pPr>
        <w:spacing w:after="0" w:line="240" w:lineRule="auto"/>
      </w:pPr>
      <w:r>
        <w:separator/>
      </w:r>
    </w:p>
  </w:footnote>
  <w:footnote w:type="continuationSeparator" w:id="0">
    <w:p w:rsidR="004D2543" w:rsidRDefault="004D2543" w:rsidP="00C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46" w:rsidRDefault="00C453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88A"/>
    <w:multiLevelType w:val="hybridMultilevel"/>
    <w:tmpl w:val="07C0AAF0"/>
    <w:lvl w:ilvl="0" w:tplc="4DDC4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B2C2D"/>
    <w:multiLevelType w:val="hybridMultilevel"/>
    <w:tmpl w:val="6824C330"/>
    <w:lvl w:ilvl="0" w:tplc="C6FE9B40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3CB4DB3"/>
    <w:multiLevelType w:val="hybridMultilevel"/>
    <w:tmpl w:val="EDE2A7B2"/>
    <w:lvl w:ilvl="0" w:tplc="4F9C78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70408"/>
    <w:multiLevelType w:val="hybridMultilevel"/>
    <w:tmpl w:val="7C58C08A"/>
    <w:lvl w:ilvl="0" w:tplc="EF0436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80740"/>
    <w:multiLevelType w:val="hybridMultilevel"/>
    <w:tmpl w:val="0D921C0A"/>
    <w:lvl w:ilvl="0" w:tplc="FCCCC6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22C6F"/>
    <w:multiLevelType w:val="hybridMultilevel"/>
    <w:tmpl w:val="F8883206"/>
    <w:lvl w:ilvl="0" w:tplc="F746ECD2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7CA16FD"/>
    <w:multiLevelType w:val="hybridMultilevel"/>
    <w:tmpl w:val="4BC2AD2A"/>
    <w:lvl w:ilvl="0" w:tplc="A492F2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14CEC"/>
    <w:multiLevelType w:val="hybridMultilevel"/>
    <w:tmpl w:val="33F6EB7E"/>
    <w:lvl w:ilvl="0" w:tplc="5BBE0C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C75F0"/>
    <w:multiLevelType w:val="hybridMultilevel"/>
    <w:tmpl w:val="DAEA04E2"/>
    <w:lvl w:ilvl="0" w:tplc="273A28A0">
      <w:numFmt w:val="bullet"/>
      <w:lvlText w:val=""/>
      <w:lvlJc w:val="left"/>
      <w:pPr>
        <w:ind w:left="234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53"/>
    <w:rsid w:val="00002D4C"/>
    <w:rsid w:val="00007D1A"/>
    <w:rsid w:val="00036A74"/>
    <w:rsid w:val="00060583"/>
    <w:rsid w:val="0008125D"/>
    <w:rsid w:val="00081389"/>
    <w:rsid w:val="00096921"/>
    <w:rsid w:val="000A7B4D"/>
    <w:rsid w:val="000C750D"/>
    <w:rsid w:val="000D03FD"/>
    <w:rsid w:val="000F7F97"/>
    <w:rsid w:val="001052DC"/>
    <w:rsid w:val="001103E5"/>
    <w:rsid w:val="00124393"/>
    <w:rsid w:val="001248C1"/>
    <w:rsid w:val="00145538"/>
    <w:rsid w:val="00147939"/>
    <w:rsid w:val="00164607"/>
    <w:rsid w:val="00192C41"/>
    <w:rsid w:val="001B2BBA"/>
    <w:rsid w:val="001F0EC9"/>
    <w:rsid w:val="00206E0F"/>
    <w:rsid w:val="00240D8F"/>
    <w:rsid w:val="0025455B"/>
    <w:rsid w:val="002677AA"/>
    <w:rsid w:val="0027328B"/>
    <w:rsid w:val="00273729"/>
    <w:rsid w:val="00273D67"/>
    <w:rsid w:val="00291A7A"/>
    <w:rsid w:val="002B6D08"/>
    <w:rsid w:val="002C2ABC"/>
    <w:rsid w:val="002C726F"/>
    <w:rsid w:val="00312C8F"/>
    <w:rsid w:val="00335D13"/>
    <w:rsid w:val="00367653"/>
    <w:rsid w:val="003A350B"/>
    <w:rsid w:val="003F2BDB"/>
    <w:rsid w:val="0042502E"/>
    <w:rsid w:val="004432F9"/>
    <w:rsid w:val="004545F7"/>
    <w:rsid w:val="00474288"/>
    <w:rsid w:val="004A417F"/>
    <w:rsid w:val="004D2543"/>
    <w:rsid w:val="004E3E8F"/>
    <w:rsid w:val="004F1FF6"/>
    <w:rsid w:val="00540192"/>
    <w:rsid w:val="005623DC"/>
    <w:rsid w:val="005A14BF"/>
    <w:rsid w:val="005B0631"/>
    <w:rsid w:val="005C63CB"/>
    <w:rsid w:val="005D3AB2"/>
    <w:rsid w:val="00600BED"/>
    <w:rsid w:val="0062565F"/>
    <w:rsid w:val="00651439"/>
    <w:rsid w:val="006618CA"/>
    <w:rsid w:val="00674003"/>
    <w:rsid w:val="0068299B"/>
    <w:rsid w:val="006B2C67"/>
    <w:rsid w:val="00714A6D"/>
    <w:rsid w:val="00781E10"/>
    <w:rsid w:val="007974CF"/>
    <w:rsid w:val="007A3791"/>
    <w:rsid w:val="007C20FE"/>
    <w:rsid w:val="007C6579"/>
    <w:rsid w:val="00800E9A"/>
    <w:rsid w:val="00872FE8"/>
    <w:rsid w:val="008734AA"/>
    <w:rsid w:val="00897446"/>
    <w:rsid w:val="008A0966"/>
    <w:rsid w:val="008C6FDA"/>
    <w:rsid w:val="008D6177"/>
    <w:rsid w:val="00905751"/>
    <w:rsid w:val="009131E7"/>
    <w:rsid w:val="00921F18"/>
    <w:rsid w:val="009352C3"/>
    <w:rsid w:val="00964449"/>
    <w:rsid w:val="009654AE"/>
    <w:rsid w:val="009679E2"/>
    <w:rsid w:val="0097422D"/>
    <w:rsid w:val="00991827"/>
    <w:rsid w:val="009A3EEE"/>
    <w:rsid w:val="009C266C"/>
    <w:rsid w:val="009C635F"/>
    <w:rsid w:val="009D1D40"/>
    <w:rsid w:val="009D20B4"/>
    <w:rsid w:val="00A11E47"/>
    <w:rsid w:val="00AD7089"/>
    <w:rsid w:val="00AD76AC"/>
    <w:rsid w:val="00AE11CD"/>
    <w:rsid w:val="00B106BA"/>
    <w:rsid w:val="00B35CA2"/>
    <w:rsid w:val="00B61DDB"/>
    <w:rsid w:val="00B76348"/>
    <w:rsid w:val="00B962A6"/>
    <w:rsid w:val="00BA1316"/>
    <w:rsid w:val="00BC0F0C"/>
    <w:rsid w:val="00BC3A9E"/>
    <w:rsid w:val="00BD06FC"/>
    <w:rsid w:val="00BD59AF"/>
    <w:rsid w:val="00BF35A7"/>
    <w:rsid w:val="00C0081E"/>
    <w:rsid w:val="00C11158"/>
    <w:rsid w:val="00C111BD"/>
    <w:rsid w:val="00C3485B"/>
    <w:rsid w:val="00C45346"/>
    <w:rsid w:val="00C611D4"/>
    <w:rsid w:val="00C9043C"/>
    <w:rsid w:val="00CA0E26"/>
    <w:rsid w:val="00CA4B51"/>
    <w:rsid w:val="00CD0524"/>
    <w:rsid w:val="00CD5759"/>
    <w:rsid w:val="00CD6238"/>
    <w:rsid w:val="00CE5305"/>
    <w:rsid w:val="00D15B78"/>
    <w:rsid w:val="00D3755B"/>
    <w:rsid w:val="00D37FC1"/>
    <w:rsid w:val="00D602E7"/>
    <w:rsid w:val="00D6666A"/>
    <w:rsid w:val="00DA020E"/>
    <w:rsid w:val="00DA7CAA"/>
    <w:rsid w:val="00DD436A"/>
    <w:rsid w:val="00DE0634"/>
    <w:rsid w:val="00DF1E5F"/>
    <w:rsid w:val="00E0283C"/>
    <w:rsid w:val="00E2655D"/>
    <w:rsid w:val="00EB07D7"/>
    <w:rsid w:val="00ED0AF0"/>
    <w:rsid w:val="00EF06B4"/>
    <w:rsid w:val="00EF4ED5"/>
    <w:rsid w:val="00F2708F"/>
    <w:rsid w:val="00F3601F"/>
    <w:rsid w:val="00F55B17"/>
    <w:rsid w:val="00F62E1C"/>
    <w:rsid w:val="00F71F98"/>
    <w:rsid w:val="00FB3FE9"/>
    <w:rsid w:val="00FB7838"/>
    <w:rsid w:val="00FE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9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0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346"/>
  </w:style>
  <w:style w:type="paragraph" w:styleId="a9">
    <w:name w:val="footer"/>
    <w:basedOn w:val="a"/>
    <w:link w:val="aa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79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0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346"/>
  </w:style>
  <w:style w:type="paragraph" w:styleId="a9">
    <w:name w:val="footer"/>
    <w:basedOn w:val="a"/>
    <w:link w:val="aa"/>
    <w:uiPriority w:val="99"/>
    <w:unhideWhenUsed/>
    <w:rsid w:val="00C4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Алина Фагимовна</dc:creator>
  <cp:lastModifiedBy>PC</cp:lastModifiedBy>
  <cp:revision>2</cp:revision>
  <cp:lastPrinted>2022-09-23T04:50:00Z</cp:lastPrinted>
  <dcterms:created xsi:type="dcterms:W3CDTF">2024-01-12T07:04:00Z</dcterms:created>
  <dcterms:modified xsi:type="dcterms:W3CDTF">2024-01-12T07:04:00Z</dcterms:modified>
</cp:coreProperties>
</file>